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Камчатского края от 31.03.2023 N 182-П</w:t>
              <w:br/>
              <w:t xml:space="preserve">(ред. от 24.12.2024)</w:t>
              <w:br/>
              <w:t xml:space="preserve">"Об утверждении Положения о Министерстве природных ресурсов и экологии Камчатского края"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КАМЧАТСКОГО КРАЯ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31 марта 2023 г. N 182-П</w:t>
      </w:r>
    </w:p>
    <w:p>
      <w:pPr>
        <w:pStyle w:val="2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ПОЛОЖЕНИЯ О МИНИСТЕРСТВЕ ПРИРОДНЫХ РЕСУРСОВ</w:t>
      </w:r>
    </w:p>
    <w:p>
      <w:pPr>
        <w:pStyle w:val="2"/>
        <w:jc w:val="center"/>
      </w:pPr>
      <w:r>
        <w:rPr>
          <w:sz w:val="24"/>
        </w:rPr>
        <w:t xml:space="preserve">И ЭКОЛОГИИ КАМЧАТСКОГО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Камчатского края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25.04.2024 </w:t>
            </w:r>
            <w:r>
              <w:rPr>
                <w:sz w:val="24"/>
                <w:color w:val="392c69"/>
              </w:rPr>
              <w:t xml:space="preserve">N 196-П</w:t>
            </w:r>
            <w:r>
              <w:rPr>
                <w:sz w:val="24"/>
                <w:color w:val="392c69"/>
              </w:rPr>
              <w:t xml:space="preserve">, от 10.06.2024 </w:t>
            </w:r>
            <w:r>
              <w:rPr>
                <w:sz w:val="24"/>
                <w:color w:val="392c69"/>
              </w:rPr>
              <w:t xml:space="preserve">N 273-П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14.08.2024 </w:t>
            </w:r>
            <w:r>
              <w:rPr>
                <w:sz w:val="24"/>
                <w:color w:val="392c69"/>
              </w:rPr>
              <w:t xml:space="preserve">N 392-П</w:t>
            </w:r>
            <w:r>
              <w:rPr>
                <w:sz w:val="24"/>
                <w:color w:val="392c69"/>
              </w:rPr>
              <w:t xml:space="preserve">, от 24.12.2024 </w:t>
            </w:r>
            <w:r>
              <w:rPr>
                <w:sz w:val="24"/>
                <w:color w:val="392c69"/>
              </w:rPr>
              <w:t xml:space="preserve">N 651-П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Постановлениями губернатора Камчатского края от 21.09.2020 </w:t>
      </w:r>
      <w:r>
        <w:rPr>
          <w:sz w:val="24"/>
        </w:rPr>
        <w:t xml:space="preserve">N 171</w:t>
      </w:r>
      <w:r>
        <w:rPr>
          <w:sz w:val="24"/>
        </w:rPr>
        <w:t xml:space="preserve"> "Об утверждении структуры исполнительных органов Камчатского края", от 27.05.2022 </w:t>
      </w:r>
      <w:r>
        <w:rPr>
          <w:sz w:val="24"/>
        </w:rPr>
        <w:t xml:space="preserve">N 57</w:t>
      </w:r>
      <w:r>
        <w:rPr>
          <w:sz w:val="24"/>
        </w:rPr>
        <w:t xml:space="preserve"> "О системе исполнительных органов Камчатского края"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ПРАВИТЕЛЬСТВО ПОСТАНОВЛЯЕТ: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</w:t>
      </w:r>
      <w:hyperlink w:history="0" w:anchor="P35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Министерстве природных ресурсов и экологии Камчатского края согласно приложению 1 к настоящему Постановлению.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Реализацию настоящего Постановления осуществлять в пределах установленной предельной штатной численности Министерства природных ресурсов и экологии Камчатского края, а также бюджетных ассигнований, предусмотренных на обеспечение его деятельности в краевом бюджете на соответствующий финансовый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Признать утратившими силу постановления Правительства Камчатского края и отдельные положения постановлений Правительства Камчатского края по перечню согласно </w:t>
      </w:r>
      <w:hyperlink w:history="0" w:anchor="P331" w:tooltip="ПЕРЕЧЕНЬ">
        <w:r>
          <w:rPr>
            <w:sz w:val="24"/>
            <w:color w:val="0000ff"/>
          </w:rPr>
          <w:t xml:space="preserve">приложению 2</w:t>
        </w:r>
      </w:hyperlink>
      <w:r>
        <w:rPr>
          <w:sz w:val="24"/>
        </w:rPr>
        <w:t xml:space="preserve"> к настоящему Постановлению.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Настоящее Постановление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Камчатского края</w:t>
      </w:r>
    </w:p>
    <w:p>
      <w:pPr>
        <w:pStyle w:val="0"/>
        <w:jc w:val="right"/>
      </w:pPr>
      <w:r>
        <w:rPr>
          <w:sz w:val="24"/>
        </w:rPr>
        <w:t xml:space="preserve">Е.А.ЧЕКИН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Камчатского края</w:t>
      </w:r>
    </w:p>
    <w:p>
      <w:pPr>
        <w:pStyle w:val="0"/>
        <w:jc w:val="right"/>
      </w:pPr>
      <w:r>
        <w:rPr>
          <w:sz w:val="24"/>
        </w:rPr>
        <w:t xml:space="preserve">от 31.03.2023 N 182-П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5" w:name="P35"/>
    <w:bookmarkEnd w:id="35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МИНИСТЕРСТВЕ ПРИРОДНЫХ РЕСУРСОВ И ЭКОЛОГИИ</w:t>
      </w:r>
    </w:p>
    <w:p>
      <w:pPr>
        <w:pStyle w:val="2"/>
        <w:jc w:val="center"/>
      </w:pPr>
      <w:r>
        <w:rPr>
          <w:sz w:val="24"/>
        </w:rPr>
        <w:t xml:space="preserve">КАМЧАТСКОГО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Камчатского края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25.04.2024 </w:t>
            </w:r>
            <w:r>
              <w:rPr>
                <w:sz w:val="24"/>
                <w:color w:val="392c69"/>
              </w:rPr>
              <w:t xml:space="preserve">N 196-П</w:t>
            </w:r>
            <w:r>
              <w:rPr>
                <w:sz w:val="24"/>
                <w:color w:val="392c69"/>
              </w:rPr>
              <w:t xml:space="preserve">, от 10.06.2024 </w:t>
            </w:r>
            <w:r>
              <w:rPr>
                <w:sz w:val="24"/>
                <w:color w:val="392c69"/>
              </w:rPr>
              <w:t xml:space="preserve">N 273-П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14.08.2024 </w:t>
            </w:r>
            <w:r>
              <w:rPr>
                <w:sz w:val="24"/>
                <w:color w:val="392c69"/>
              </w:rPr>
              <w:t xml:space="preserve">N 392-П</w:t>
            </w:r>
            <w:r>
              <w:rPr>
                <w:sz w:val="24"/>
                <w:color w:val="392c69"/>
              </w:rPr>
              <w:t xml:space="preserve">, от 24.12.2024 </w:t>
            </w:r>
            <w:r>
              <w:rPr>
                <w:sz w:val="24"/>
                <w:color w:val="392c69"/>
              </w:rPr>
              <w:t xml:space="preserve">N 651-П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Министерство природных ресурсов и экологии Камчатского края (далее - Министерство) является исполнительным органом Камчатского края, участвующим в проведении государственной политики, осуществляющим на территории Камчатского края функции по выработке и реализации региональной политики, по нормативному правовому регулированию, контролю (надзору), по предоставлению государственных услуг и иные правоприменительные функции, а также переданные Российской Федерацией полномочия в соответствующей сфере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Министерство является исполнительным органом Камчатского края, уполномоченным в сферах: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водных отношений;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экологической экспертизы;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утратила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25.04.2024 N 196-П;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утратила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25.04.2024 N 196-П;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отношений, связанных с охраной окружающей среды;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охраны и использования, в том числе создания, особо охраняемых природных территорий;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Камчатского края от 25.04.2024 N 196-П)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охраны атмосферного воздуха;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обеспечения радиационной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безопасности гидротехнических сооружений;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регулирования отношений недропользования.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Министерство в своей деятельности руководствуется </w:t>
      </w:r>
      <w:r>
        <w:rPr>
          <w:sz w:val="24"/>
        </w:rPr>
        <w:t xml:space="preserve">Конституцией</w:t>
      </w:r>
      <w:r>
        <w:rPr>
          <w:sz w:val="24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r>
        <w:rPr>
          <w:sz w:val="24"/>
        </w:rPr>
        <w:t xml:space="preserve">Уставом</w:t>
      </w:r>
      <w:r>
        <w:rPr>
          <w:sz w:val="24"/>
        </w:rPr>
        <w:t xml:space="preserve"> Камчатского края, законами и иными нормативными правовыми актами Камчатского края, а также настоящим Положением.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Министерство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Министерство по вопросам, отнесенным к его компетенции, издает приказы.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Министерство является юридическим лицом, имеет самостоятельный баланс, лицевые счета, открываемые в Управлении Федерального казначейства по Камчатскому краю, гербовую и иные печати, штампы и бланки со своим наименованием.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Финансирование деятельности Министерства осуществляется за счет средств краевого бюджета, предусмотренных на обеспечение его деятельности.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Камчатского края от 25.04.2024 N 196-П)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Министерство имеет имущество, необходимое для выполнения возложенных на него полномочий и функций. Имущество Министерства является государственной собственностью Камчатского края и закрепляется за Министерством на праве оперативного 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Министерство осуществляет бюджетные полномочия главного распорядителя и получателя средств краевого бюджета, предусмотренных на обеспечение деятельности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Министерство осуществляет полномочия учредителя в отношении подведомственных ему краевых государственных и иных организаций, созданных в целях обеспечения реализации полномочий Министерства в установленной сфере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Министерство осуществляет закупки товаров, работ, услуг для обеспечения государственных нужд в установленной сфере деятельности Министерства,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Полное официальное наименование Министерства: Министерство природных ресурсов и экологии Камчатского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Место нахождения Министерства: Камчатский край, г. Петропавловск-Камчатский.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Адрес Министерства: 683017, Камчатский край, г. Петропавловск-Камчатский, ул. Владивостокская, д. 2/1.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Адрес электронной почты Министерства: Priroda@kamgov.ru.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Задачи Министерства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15. Охрана окружающей среды в Камчатском крае.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Утратила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25.04.2024 N 196-П.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Обеспечение бережного и рационального использования природных ресурсов в Камчатском крае.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Осуществление региональных видов контроля (надзора) в пределах полномочий Министерства, включая: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18.1. региональный государственный экологический контроль (надзор);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18.2. региональный государственный геологический контроль (надзор);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18.3. региональный государственный контроль (надзор) на особо охраняемых природных территориях регионального значения и в границах их охранных зон, которые не находятся под управлением государственных бюджетных учреждений.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3. Функции Министерства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19. Министерство несет ответственность за осуществление следующих функций государственного управления: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19.1. "Управление в области использования природных ресурсов и охраны окружающей среды" (05.01);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19.2. "Регулирование отношений в области использования природных ресурсов и охраны и защиты окружающей среды" (05.01.01);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19.3. "Региональный государственный экологический контроль (надзор)" (05.01.05);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19.4. "Управление горнодобывающей промышленностью" (01.02.02).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Министерство взаимодействует с: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20.1. Министерством экономического развития Камчатского края - при осуществлении следующих функций государственного управления: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20.1.1. "Социально-экономическое программирование" (01.01.01);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20.1.2. "Управление инвестиционной деятельностью" (01.12);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20.2. Министерством цифрового развития Камчатского края - при осуществлении функции государственного управления "Управление цифровой трансформацией и информатизацией" (01.10.01);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20.3. Министерством финансов Камчатского края - при осуществлении функции государственного управления "Управление государственными финансами" (02.01);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20.4. Министерством труда и развития кадрового потенциала Камчатского края - при осуществлении функции государственного управления "Управление трудом и занятостью" (01.11);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20.5. Министерством по чрезвычайным ситуациям Камчатского края, администрацией губернатора Камчатского края - при осуществлении функции государственного управления "Управление в области гражданской обороны, мобилизационной подготовки и мобилизации" (06.01);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20.6. Агентством записи актов гражданского состояния и архивного дела Камчатского края при осуществлении функции государственного управления "Управление деятельностью по государственной регистрации актов гражданского состояния" (04.07).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4. Полномочия Министерства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21. Вносит на рассмотрение губернатору Камчатского края и в Правительство Камчатского края проекты законов и иных правовых актов Камчатского края по вопросам, относящимся к установленной сфере деятельности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На основании и во исполнение </w:t>
      </w:r>
      <w:r>
        <w:rPr>
          <w:sz w:val="24"/>
        </w:rPr>
        <w:t xml:space="preserve">Конституции</w:t>
      </w:r>
      <w:r>
        <w:rPr>
          <w:sz w:val="24"/>
        </w:rP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постановлений губернатора Камчатского края и Правительства Камчатского края самостоятельно принимает приказы Министерства: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22.1. об утверждении описания местоположения береговой линии (границы водного объекта), границ водоохранных зон и прибрежных защитных полос водных объектов, находящихся в федеральной собственности и расположенных на территории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22.2. об установлении, изменении или прекращении существования зон санитарной охраны источников питьевого и хозяйственно-бытового водоснабжения;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22.3. об утверждении проектно-сметной документации по объектам капитального строительства;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22.4. об организации и проведении государственной экологической экспертизы регионального уровня и составе экспертной комиссии;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22.5. об утверждении заключения экспертной комиссии государственной экологической экспертизы;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22.6. утратила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25.04.2024 N 196-П;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22.7. утратила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25.04.2024 N 196-П;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22.8. об установлении перечня должностных лиц, осуществляющих региональный государственный экологический контроль (надзор), региональный государственный геологический контроль (надзор), а также региональный государственный контроль (надзор) в области охраны и использования особо охраняемых природных территорий регионального значения на территории Камчатского края на особо охраняемых природных территориях регионального значения и в границах их охранных зон, которые не находятся под управлением краевых государственных бюджетных учреждений;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22.9. утратила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25.04.2024 N 196-П;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22.10. утратила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25.04.2024 N 196-П;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22.11. о проведении аукционов на право пользования участками недр местного значения, о составе и порядке работы аукционных комиссий и определение порядка и условий проведения таких аукционов относительно каждого участка недр местного значения или группы участков недр местного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22.12. о предоставлении (прекращении) права пользования участком недр местного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22.13. о переоформлении лицензии на право пользования недрами относительно участка недр местного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22.14. об установлении конкретного размера ставки регулярного платежа за пользование недрами в отношении участков недр местного значения отдельно по каждому участку недр, на который в установленном порядке выдается лицензия на пользование недрами;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22.15. об установлении перечня должностных лиц, уполномоченных составлять протоколы и рассматривать дела об административных правонарушениях за нарушение обязательных требований в сфере геологического изучения, рационального использования и охраны недр при осуществлении регионального государственного геологического контроля (надзора);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22.16. об установлении перечня должностных лиц, уполномоченных составлять протоколы и рассматривать дела об административных правонарушениях за нарушение обязательных требований в сфере охраны окружающей среды при осуществлении регионального государственного экологического контроля (надзора);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22.17. об установлении перечня должностных лиц, уполномоченных составлять протоколы и рассматривать дела об административных правонарушениях за нарушение обязательных требований в области охраны и использования особо охраняемых природных территорий регионального значения на территории Камчатского края при осуществлении регионального государственного контроля (надзора) на особо охраняемых природных территориях регионального значения и в границах их охранных зон, которые не находятся под управлением краевых государственных бюджетных учреждений.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В области водных отношений: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23.1. осуществляет переданные Российской Федерацией полномочия: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23.1.1. предоставляет водные объекты или их части, находящиеся в федеральной собственности и расположенные на территории Камчатского края, в пользование на основании договоров водопользования, решений о предоставлении водных объектов в пользование за исключением случаев, указанных в </w:t>
      </w:r>
      <w:r>
        <w:rPr>
          <w:sz w:val="24"/>
        </w:rPr>
        <w:t xml:space="preserve">части 1 статьи 21</w:t>
      </w:r>
      <w:r>
        <w:rPr>
          <w:sz w:val="24"/>
        </w:rPr>
        <w:t xml:space="preserve"> Водного кодекса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23.1.2. осуществляет меры по охране водных объектов или их частей, находящихся в федеральной собственности и расположенных на территории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23.1.3. осуществляет меры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на территории Камчатского края, а также в отношении внутренних морских вод;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23.2. осуществляет владение, пользование, распоряжение водными объектами, находящимися в собственности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23.3. вносит предложения в Правительство Камчатского края по установлению ставок платы за пользование водными объектами, находящимися в собственности Камчатского края, порядку расчета и взимания такой платы;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23.4. участвует в деятельности бассейновых советов;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23.5. разрабатывает и реализует программы Камчатского края по использованию и охране водных объектов или их частей, расположенных на территории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23.6. резервирует источники питьевого и хозяйственно-бытового водоснабжения на случай возникновения чрезвычайной ситуации;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23.7. осуществляет региональный государственный экологический контроль (надзор) в отношении водных объектов, территорий их водоохранных зон и прибрежных защитных полос, которые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10.01.2002 N 7-ФЗ "Об охране окружающей среды" подлежат региональному государственному экологическому контролю (надзору);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23.8. участвует в организации и осуществлении государственного мониторинга водных объектов;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23.9. осуществляет меры по предотвращению негативного воздействия вод и ликвидации его последствий в отношении водных объектов, находящихся в собственности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23.10. осуществляет меры по охране водных объектов, находящихся в собственности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23.11. устанавливает, изменяет или прекращает существование зон санитарной охраны источников питьевого и хозяйственно-бытового водоснабжения.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В области экологической экспертизы: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24.1. осуществляет переданные Российской Федерацией полномочия: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24.1.1. принимает нормативные правовые акты в области экологической экспертизы объектов регионального уровня с учетом специфики экологических, социальных и экономических условий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24.1.2. организует и проводит государственную экологическую экспертизу объектов регионального уровня;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24.1.3. информирует население о намечаемых и проводимых государственных экологических экспертизах и об их результатах;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24.2. получает от соответствующих органов информацию об объектах экологической экспертизы, реализация которых может оказывать прямое или косвенное воздействие на окружающую среду в пределах территории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24.3. делегирует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Камчатского края и в случае возможного воздействия на окружающую среду в пределах территории Камчатского края хозяйственной или иной деятельности, намечаемой другим субъектом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Утратила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25.04.2024 N 196-П.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Утратила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25.04.2024 N 196-П.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В сфере отношений, связанных с охраной окружающей среды: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27.1. ведет Красную книгу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27.2. участвует в определении основных направлений охраны окружающей среды на территории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27.3. участвует в реализации федеральной политики в области экологического развития Российской Федерации на территории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27.4. вправе принимать и реализовывать региональные программы в области охраны окружающей среды;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27.5. участвует в порядке, установленном нормативными правовыми актами Российской Федерации, в осуществлении государственного экологического мониторинга (государственного мониторинга окружающей среды)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Федерации, являющихся частью единой системы государственного экологического мониторинга (государственного мониторинга окружающей среды);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27.6. осуществляет региональный государственный экологический контроль (надзор)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контролю (надзору);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27.7. осуществляет оценку соблюдения обязательных требований в области обращения с отходами, установленных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24.06.1998 N 89-ФЗ "Об отходах производства и потребления" и принимаемыми в соответствии с ним иными нормативными правовыми актами Российской Федерации (за исключением обязательных требований, оценка соблюдения которых проводится в рамках государственного контроля (надзора) в области регулирования тарифов в сфере обращения с твердыми коммунальными отходами), в отношении объектов, подлежащих региональному государственному экологическому контролю (надзору);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27.8. вносит предложения в Правительство Камчатского края по утверждению перечня должностных лиц Министерства, осуществляющих региональный государственный экологический контроль (надзор);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27.9. устанавливает нормативы качества окружающей среды, содержащих соответствующие требования и нормы не ниже требований и норм, установленных на федеральном уровне;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27.10. вправе организовывать и развивать систему экологического образования и формирования экологической культуры на территории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27.11. обращается в суд с требованием об ограничении, о приостановлении и (или) запрещении в установленном порядке хозяйственной и иной деятельности, осуществляемой с нарушением законодательства в области охраны окружающей среды;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27.12. предъявляет иски о возмещении вреда окружающей среде, причиненного в результате нарушения законодательства в области охраны окружающей среды;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27.13. ведет государственный учет объектов, оказывающих негативное воздействие на окружающую среду и подлежащих региональному государственному экологическому контролю (надзору);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27.14. вправе образовывать особо охраняемые природные территории регионального значения, осуществлять управление и контроль в области охраны и использования таких территорий;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27.15. участвует в обеспечении населения информацией о состоянии окружающей среды на территории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27.16. вправе организовывать проведение экономической оценки воздействия на окружающую среду хозяйственной и иной деятельности, осуществление экологической паспортизации территории;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27.17. осуществляет прием деклараций о воздействии на окружающую среду в отношении объектов II категории, оказывающих негативное воздействие на окружающую среду (за исключением объектов, подлежащих федеральному государственному экологическому контролю (надзору);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27.18. разрабатывает и утверждает по согласованию с Министерством природных ресурсов и экологии Российской Федерации план мероприятий Камчатского края по выявлению и оценке объектов накопленного вреда окружающей среде и (или) организации работ по ликвидации накопленного вреда окружающей среде в случае наличия на территории Камчатского края (муниципального образования) объектов накопленного вреда окружающей среде, а в случае их отсутствия - иных мероприятий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финансирование которых планируется за счет средств бюджета Камчатского края и (или) местных бюджетов, поступивших от платы за негативное воздействие на окружающую среду, штрафов, установленных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административных штрафов, установленных законом Камчатского края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27.19. выявляет объекты накопленного вреда окружающей среде;</w:t>
      </w:r>
    </w:p>
    <w:p>
      <w:pPr>
        <w:pStyle w:val="0"/>
        <w:jc w:val="both"/>
      </w:pPr>
      <w:r>
        <w:rPr>
          <w:sz w:val="24"/>
        </w:rPr>
        <w:t xml:space="preserve">(часть 27.19 введена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Камчатского края от 25.04.2024 N 196-П)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27.20. организует ликвидацию накопленного вреда окружающей среде.</w:t>
      </w:r>
    </w:p>
    <w:p>
      <w:pPr>
        <w:pStyle w:val="0"/>
        <w:jc w:val="both"/>
      </w:pPr>
      <w:r>
        <w:rPr>
          <w:sz w:val="24"/>
        </w:rPr>
        <w:t xml:space="preserve">(часть 27.20 введена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Камчатского края от 25.04.2024 N 196-П)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В области охраны и использования, в том числе создания, особо охраняемых природных территорий: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Камчатского края от 25.04.2024 N 196-П)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28.1. вносит предложения в Правительство Камчатского края о создании, об изменении границ, режима особой охраны, категории особо охраняемых природных территорий регионального значения, о продлении срока функционирования, ликвидации (снятии статуса) особо охраняемых природных территорий регионального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28.2. согласовывает решения о создании особо охраняемых природных территорий регионального значения, об изменении режима их особой охраны с: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28.2.1. уполномоченным федеральным органом исполнительной власти в области охраны окружающей среды;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28.2.2. федеральными органами исполнительной власти в области обороны страны и безопасности государства, если предполагается, что в границах особо охраняемых природных территорий будут находиться земли и другие природные ресурсы, предоставленные для нужд Вооруженных Сил Российской Федерации, других войск, воинских формирований и органов;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28.3. осуществляет региональный государственный контроль (надзор) в области охраны и использования особо охраняемых природных территорий регионального значения на территории Камчатского края на особо охраняемых природных территориях регионального значения и в границах их охранных зон, которые не находятся под управлением краевых государственных бюджетных учреждений;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28.4. осуществляет ведение государственного кадастра особо охраняемых природных территорий регионального и местного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28.5. осуществляет передачу памятников природы регионального значения и их территорий под охрану лиц, в чье ведение они переданы, оформление охранного обязательства, паспорта и других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28.6. утверждает форму паспорта памятника природы регионального значения и охранного обязательства по обеспечению режима особой охраны памятника природы регионального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28.7. осуществляет охрану особо охраняемых природных территорий регионального значения в соответствии с законодательством Российской Федерации и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28.8. согласовывает документацию по планировке территории, подготовленную применительно к особо охраняемым природным территориям регионального значения, до утверждения указанной документации;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28.9. выдает разрешение на строительство в отношении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значения, и разрешение на ввод такого объекта в эксплуатацию, если в соответствии с Градостроительным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 выдача указанных разрешений не относится к полномочиям иных органов;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28.10. устанавливает порядок ведения реестра особо охраняемых природных территорий регионального значения и ведет указанный реестр;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28.11. осуществляет организацию туризма на особо охраняемых природных территориях регионального значения.</w:t>
      </w:r>
    </w:p>
    <w:p>
      <w:pPr>
        <w:pStyle w:val="0"/>
        <w:jc w:val="both"/>
      </w:pPr>
      <w:r>
        <w:rPr>
          <w:sz w:val="24"/>
        </w:rPr>
        <w:t xml:space="preserve">(часть 28.11 введена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Камчатского края от 25.04.2024 N 196-П)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В области охраны атмосферного воздуха: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29.1. разрабатывает и реализует региональные целевые программы охраны атмосферного воздуха;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29.2. участвует в организации и проведении государственного мониторинга атмосферного воздуха;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29.3. проводит мероприятия по защите населения при чрезвычайных ситуациях, представляющих угрозу для жизни и здоровья людей в результате загрязнения атмосферного воздуха;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29.4. осуществляет в пределах своей компетенции координацию деятельности физических и юридических лиц в области охраны атмосферного воздуха;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29.5. информирует население о состоянии атмосферного воздуха, его загрязнении и выполнении программ улучшения качества атмосферного воздуха и соответствующих мероприятий на территории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29.6. участвует в проведении государственной политики в области охраны атмосферного воздуха на территории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29.7. вправе принимать и реализовывать региональные программы в области охраны атмосферного воздуха, в том числе в целях уменьшения выбросов загрязняющих веществ в атмосферный воздух, сокращения использования нефтепродуктов и других видов топлива, сжигание которых приводит к загрязнению атмосферного воздуха, и стимулирования производства и применения экологически безопасных видов топлива и других энергоносителей;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29.8. осуществляет региональный государственный экологический контроль (надзор) в части соблюдения обязательных требований в области охраны атмосферного воздуха;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29.9. вводит ограничения на передвижение транспортных средств в населенных пунктах, местах отдыха и туризма, на особо охраняемых территориях в целях уменьшения выбросов загрязняющих веществ в атмосферный воздух;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29.10. предъявляет иски о возмещении вреда окружающей среде, причиненного в результате нарушения законодательства в области охраны атмосферного воздуха;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29.11. устанавливает целевые показатели объема или массы выбросов загрязняющих веществ в атмосферный воздух на территории Камчатского края и сроков их снижения;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29.12. вправе организовывать проведение сводных расчетов загрязнения атмосферного воздуха, включая их актуализацию, на территории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29.13. осуществляет прием отчетности о выбросах загрязняющих веществ в атмосферный воздух, предоставляемой в уведомительном порядке юридическими лицами и индивидуальными предпринимателями, осуществляющими хозяйственную и (или) иную деятельность на объектах III категории, определенных в соответствии с законодательством в области охраны окружающей среды, за исключением выбросов радиоактивных веществ;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29.14. определяет порядок проведения работ по регулированию выбросов загрязняющих веществ в атмосферный воздух в периоды неблагоприятных метеорологических условий;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29.15. согласовывает мероприятия по уменьшению выбросов загрязняющих веществ в атмосферный воздух, разрабатываемые и реализуемые юридическими лицами и индивидуальными предпринимателями, имеющими источники выбросов загрязняющих веществ в атмосферный воздух на территории Камчатского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В области обеспечения радиационной безопасности: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30.1. разрабатывает и реализует региональные (территориальные) программы в области обеспечения радиационной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30.2. организует контроль за радиационной обстановкой в Камчатском крае в пределах своих полномочий;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30.3. участвует в организации и проведении оперативных мероприятии в случае угрозы возникновения радиационной аварии;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30.4. обеспечивает условия для реализации и защиты прав граждан и соблюдения интересов государства в области обеспечения радиационной безопасности в пределах своих полномочий;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30.5. участвует в реализации мероприятий по ликвидации последствий радиационных аварий на территории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30.6. осуществляет прием отчетности об образовании, утилизации, обезвреживании, о размещении отходов от юридических лиц и индивидуальных предпринимателей, осуществляющих хозяйственную и (или) иную деятельность на объектах III категории, подлежащих региональному государственному экологическому контролю (надзору);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30.7. осуществляет ведение радиационно-гигиенического паспорта территории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30.8. осуществляет учет и контроль радиоактивных веществ на территории Камчатского края в рамках системы государственного учета и контроля радиоактивных веществ.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В области безопасности гидротехнических сооружений: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31.1. решает вопросы безопасности гидротехнических сооружений водохозяйственного назначения, предназначенных для защиты населения и территорий от негативного воздействия вод, на территории Камчатского края, за исключением вопросов безопасности гидротехнических сооружений, находящихся в муниципальной собственности;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31.2. участвует в реализации государственной политики в области обеспечения безопасности гидротехнических сооружений водохозяйственного назначения, предназначенных для защиты населения и территорий от негативного воздействия вод;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31.3. разрабатывает и принимает участие в реализации региональных программ обеспечения безопасности гидротехнических сооружений водохозяйственного назначения, предназначенных для защиты населения и территорий от негативного воздействия вод, в том числе гидротехнических сооружений, которые не имеют собственника или собственник которых неизвестен либо от права собственности, на которые собственник отказался;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31.4. обеспечивает безопасность гидротехнических сооружений водохозяйственного назначения, предназначенных для защиты населения и территорий от негативного воздействия вод, при использовании водных объектов и осуществлении природоохранных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31.5. принимает решения об ограничении условий эксплуатации гидротехнических сооружений водохозяйственного назначения, предназначенных для защиты населения и территорий от негативного воздействия вод, в случаях нарушений законодательства о безопасности гидротехнических сооружений;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31.6. согласовывает вероятный вред в части правильности определения величин, составляющих вероятный вред при аварии гидротехнического сооружения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Камчатского края, в порядке, установленном постановлением Правительства Камчатского края.</w:t>
      </w:r>
    </w:p>
    <w:p>
      <w:pPr>
        <w:pStyle w:val="0"/>
        <w:jc w:val="both"/>
      </w:pPr>
      <w:r>
        <w:rPr>
          <w:sz w:val="24"/>
        </w:rPr>
        <w:t xml:space="preserve">(часть 31.6 введена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Камчатского края от 14.08.2024 N 392-П)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В сфере регулирования отношений недропользования: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32.1. участвует в разработке и реализации государственных программ геологического изучения недр, развития и освоения минерально-сырьевой базы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32.2. осуществляет разработку и реализацию территориальных программ развития и использования минерально-сырьевой базы;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32.3. создает и ведет фонды геологической информации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32.4. участвует в государственной экспертизе запасов полезных ископаемых и подземных вод, геологической информации о предоставляемых в пользование участках недр;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32.5. осуществляет 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недр, используемых для строительства подземных сооружений, не связанных с добычей полезных ископаемых;</w:t>
      </w:r>
    </w:p>
    <w:bookmarkStart w:id="224" w:name="P224"/>
    <w:bookmarkEnd w:id="22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32.6. осуществляет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32.7. согласовывает технические проекты разработки месторождений общераспространенных полезных ископаемых и иную проектную документацию на выполнение работ, связанных с пользованием участками недр местного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32.8. участвует в определении условий пользования месторождениями полезных ископаемых;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32.9. осуществляет региональный государственный геологический контроль (надзор);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32.10. предъявляет иски о возмещении ущерба (вреда), нанесенного в результате пользования недрами в отношении участков недр, содержащих общераспространенные полезные ископаемые, с нарушением законодательства Российской Федерации о недрах;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32.11. проводит государственную экспертизу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32.12. осуществляет оформление документации, удостоверяющей границы горного отвода в отношении участков недр местного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32.13. обеспечивает через своего представителя участие в составе комиссии, создаваемой федеральным органом управления государственным фондом недр для рассмотрения заявок о предоставлении права пользования участками недр в случаях, предусмотренных </w:t>
      </w:r>
      <w:r>
        <w:rPr>
          <w:sz w:val="24"/>
        </w:rPr>
        <w:t xml:space="preserve">Законом</w:t>
      </w:r>
      <w:r>
        <w:rPr>
          <w:sz w:val="24"/>
        </w:rPr>
        <w:t xml:space="preserve"> Российской Федерации от 21.02.1992 N 2395-1 "О недрах";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32.14. принимает решение по согласованию с федеральным органом управления государственным фондом недр или его территориальным органом о предоставлении права пользования участком недр для сбора минералогических, палеонтологических и других геологических коллекционных материалов;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32.15. принимает решение 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32.15.1. утратила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10.06.2024 N 273-П;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32.15.2. 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32.15.3. предоставлении права пользования участком недр местного значения, содержащим месторождение общераспространенных полезных ископаемых и включенным в перечень участков недр местного значения, утвержденный в соответствии с </w:t>
      </w:r>
      <w:hyperlink w:history="0" w:anchor="P224" w:tooltip="32.6. осуществляе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;">
        <w:r>
          <w:rPr>
            <w:sz w:val="24"/>
            <w:color w:val="0000ff"/>
          </w:rPr>
          <w:t xml:space="preserve">частью 32.6</w:t>
        </w:r>
      </w:hyperlink>
      <w:r>
        <w:rPr>
          <w:sz w:val="24"/>
        </w:rPr>
        <w:t xml:space="preserve"> настоящего Положения, для разведки и добычи общераспространенных полезных ископаемых открытого месторождения при установлении факта его открытия пользователем недр, проводившим работы по геологическому изучению такого участка недр в целях поисков и оценки месторождений общераспространенных полезных ископаемых, за исключением проведения указанных работ в соответствии с государственным контрактом;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32.15.4. предоставлении права 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пользования которым досрочно прекращено;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32.15.5. предоставлении права пользования участком недр местного значения, включенным в перечень участков недр местного значения, утвержденный в соответствии с частью 32.6 настоящего Положения, для его геологического изучения в целях поисков и оценки месторождений общераспространенных полезных ископаемых;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32.15.6. предоставлении права пользования участком недр местного значения для геологического изучения в целях поисков и оценки подземных вод, для разведки и добычи подземных вод или для геологического изучения в целях поисков и оценки подземных вод, их разведки и добычи;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32.15.7. предоставлении без проведения аукциона права пользования участком недр местного значения, содержащим общераспространенные полезные ископаемые,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или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18.07.2011 N 223-ФЗ "О закупках товаров, работ, услуг отдельными видами юридических лиц", концессионных соглашений в отношении объектов, предусмотренных </w:t>
      </w:r>
      <w:r>
        <w:rPr>
          <w:sz w:val="24"/>
        </w:rPr>
        <w:t xml:space="preserve">пунктом 1 части 1 статьи 4</w:t>
      </w:r>
      <w:r>
        <w:rPr>
          <w:sz w:val="24"/>
        </w:rPr>
        <w:t xml:space="preserve"> Федерального закона от 21.07.2005 N 115-ФЗ "О концессионных соглашениях", соглашений о государственно-частном партнерстве, соглашений о муниципально-частном партнерстве в отношении объектов, предусмотренных </w:t>
      </w:r>
      <w:r>
        <w:rPr>
          <w:sz w:val="24"/>
        </w:rPr>
        <w:t xml:space="preserve">пунктом 1 части 1 статьи 7</w:t>
      </w:r>
      <w:r>
        <w:rPr>
          <w:sz w:val="24"/>
        </w:rPr>
        <w:t xml:space="preserve">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Камчатского края от 10.06.2024 N 273-П)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32.15.8. предоставлении права пользования участком недр местного значения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32.15.9. предоставлении без проведения аукциона права пользования участком недр местного значения, содержащим общераспространенные полезные ископаемые,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 магистральных газопроводов и их неотъемлемых технологических частей;</w:t>
      </w:r>
    </w:p>
    <w:p>
      <w:pPr>
        <w:pStyle w:val="0"/>
        <w:jc w:val="both"/>
      </w:pPr>
      <w:r>
        <w:rPr>
          <w:sz w:val="24"/>
        </w:rPr>
        <w:t xml:space="preserve">(часть 32.15.9 введена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Камчатского края от 24.12.2024 N 651-П)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32.16. принимает решения о проведении аукционов на право пользования участками недр относительно участков недр местного значения, о составе и порядке работы аукционных комиссий и определяет порядок и условия проведения таких аукционов относительно каждого участка недр или группы участков недр;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32.17. обеспечивает через своего представителя участие в составе аукционных комиссий, создаваемых федеральным органом управления государственным фондом недр или его территориальным органом для проведения аукционов на право пользования участками недр, за исключением участков недр федерального и местного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32.18. обеспечивает функционирование государственной системы лицензирования пользования участками недр местного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32.19. осуществляет подготовку условий пользования участками недр местного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32.20. предоставляет в федеральный орган управления государственным фондом недр или его территориальные органы предложения о формировании программы лицензирования пользования участками недр, находящимися на территории Камчатского края, об условиях проведения аукционов на право пользования участками недр и условиях лицензий на пользование участками недр;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32.21. осуществляет оформление, государственную регистрацию и выдачу лицензий на пользование участками недр местного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32.22. осуществляет переоформление лицензий на пользование участками недр местного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32.23. обеспечивает через своего представителя участие в составе комиссии, создаваемой федеральным органом управления государственным фондом недр для согласования проектной документации на разработку технологий геологического изучения, разведки и добычи трудно извлекаемых полезных ископаемых, изменений, вносимых в указанную проектную документацию.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Участвует в реализации государственной политики в сфере добровольчества (волонтерства).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Организует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Министерства, осуществляет мероприятия в области противодействия терроризму в пределах своей компетенции.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Министерстве, а также руководит мобилизационной подготовкой подведомственных Министерству краевых государственных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Планирует проведение мероприятий по гражданской обороне, защите населения и территорий от чрезвычайных ситуаций и ликвидации последствий чрезвычайных ситуаций в установленной сфере деятельности Министерства и обеспечивает их выполнение.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Обеспечивает в пределах своей компетенции защиту сведений, составляющих государственную тайну.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Обеспечивает защиту информации в соответствии с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Осуществляет профилактику коррупционных и иных правонарушений в пределах своей компетенции.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Участвует в пределах своей компетенции 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41.1. формировании и реализации государственной научно-технической политики и инновационной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41.2. профилактике безнадзорности и правонарушений несовершеннолетних;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41.3. профилактике правонарушений.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Министерству краевых государственных организациях.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Рассматривает обращения граждан в порядке, установленном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44.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Министерства, в порядке, установленном законодательством Российской Федерации для рассмотрения обращений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 Организует профессиональное образование и дополнительное профессиональное образование работников Министерства и подведомственных Министерству краевых государственных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46. Учреждает в соответствии с законодательством Камчатского края награды и поощрения Министерства в установленной сфере деятельности и награждает ими работников Министерства и других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47. Осуществляет деятельность по комплектованию, хранению, учету и использованию архивных документов, образовавшихся в процессе деятельности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48. Осуществляет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</w:t>
      </w:r>
      <w:r>
        <w:rPr>
          <w:sz w:val="24"/>
        </w:rPr>
        <w:t xml:space="preserve">Уставом</w:t>
      </w:r>
      <w:r>
        <w:rPr>
          <w:sz w:val="24"/>
        </w:rPr>
        <w:t xml:space="preserve"> Камчатского края, законами и иными нормативными правовыми актами Камчатского края.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5. Права и обязанности Министерства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49. Министерство имеет право: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49.1. запрашивать и получать от других государственных органов, органов местного самоуправления муниципальных образований в Камчатском крае, общественных объединений и иных организаций информацию и материалы, необходимые для принятия решений по вопросам, относящимся к установленной сфере деятельности Министерства;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49.2. привлекать для проработки вопросов, отнесенных к установленной сфере деятельности Министерства, научные и иные организации, ученых и специалистов;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49.3. образовывать координационные и совещательные органы, рабочие группы, штабы в установленной сфере деятельности Министерства;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49.4. проводить совещания по вопросам сферы деятельности Министерства с привлечением представителей исполнительных органов Камчатского края, органов местного самоуправления муниципальных образований в Камчатском крае, общественных объединений и иных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49.5. представлять в установленном порядке работников Министерства и подведомственных Министерству краевых государственных организаций, в отношении которых Министерство осуществляет полномочия учредителя, других лиц, осуществляющих деятельность в установленной сфере деятельности Министерства, к награждению наградами Камчатского края, к наградам (поощрениям) губернатора Камчатского края, Законодательного Собрания Камчатского края, Правительства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49.6. использовать в установленном порядке информацию, содержащуюся в банках данных исполнительных органов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49.7. использовать в установленном порядке государственные информационные системы связи и коммуникации, действующие в системе исполнительных органов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49.8. осуществлять иные права в соответствии с законодательством Российской Федерации и Камчатского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 Министерство обязано: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50.1. руководствоваться в своей деятельности законодательством Российской Федерации и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50.2. учитывать предложения граждан, а также общественных объединений и некоммерческих организаций, осуществляющих деятельность в области охраны окружающей среды, при осуществлении мероприятий по охране и использованию, в том числе созданию, особо охраняемых природных территорий;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Камчатского края от 25.04.2024 N 196-П)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50.3. Утратила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25.04.2024 N 196-П.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50.4. оказывать содействие гражданам, общественным объединениям и некоммерческим организациям в реализации их прав в области охраны окружающей среды;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50.5. соблюдать требования к охране озонового слоя атмосферы;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50.6. принимать необходимые меры по предупреждению и устранению негативного воздействия шума, вибрации, электрических, электромагнитных, магнитных полей и иного негативного воздействия на окружающую среду в населенных пунктах, зонах отдыха, местах обитания диких зверей и птиц, в том числе их размножения, на естественные экологические системы и природные ландшафты;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50.7. учитывать культурные аспекты во всех государственных программах экономического, экологического, социального, национального развития;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50.8. принимать в установленном порядке меры по обеспечению сохранности государственной тайны;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50.9. осуществлять в пределах своей компетенции мониторинг правоприменения в Камчатском крае в соответствии с методикой осуществления мониторинга правоприменения в Российской Федерации, утвержденной Правительством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50.10. соблюдать права и законные интересы граждан и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50.11. осуществлять государственную регистрацию приказов Министерства, имеющих нормативный характер.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6. Организация деятельности Министерства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51. Министерство возглавляет министр природных ресурсов и экологии Камчатского края (далее - министр), назначаемый на должность и освобождаемый от должности губернатором Камчатского края.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Камчатского края от 25.04.2024 N 196-П)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Министр имеет заместителей, назначаемых на должность и освобождаемых от должности губернатором Камчатского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52. В случае, если министр не может осуществлять свои должностные обязанности в связи с состоянием здоровья или другими обстоятельствами, временно препятствующими осуществлению должностных обязанностей (в частности, отпуск, служебная командировка), их исполняет один из его заместителей или иное лицо, в соответствии с приказом Министерства, предусматривающим возложение исполнения обязанностей министра.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53. Структура Министерства утверждается губернатором Камчатского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 Министр: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54.1. осуществляет руководство Министерством и организует его деятельность на основе единоначалия;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54.2. несет персональную ответственность за выполнение возложенных на Министерство полномочий и функций;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54.3. распределяет обязанности между своими заместителями путем издания приказа;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54.4. утверждает положения о структурных подразделениях Министерства;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54.5. утверждает должностные регламенты государственных гражданских служащих Министерства и должностные инструкции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54.6. осуществляет полномочия представителя нанимателя в отношении государственных гражданских служащих Министерства,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и работодателя для работников Министерства, замещающих должности, не являющиеся должностями государственной гражданской службы Камчатского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54.7. решает вопросы, связанные с прохождением государственной гражданской службы Камчатского края, трудовыми отношениями в Министерстве в соответствии с законодательством;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54.8. утверждает штатное расписание Министерства в пределах, установленных губернатором Камчатского края фонда оплаты труда и штатной численности работников, смету расходов на обеспечение деятельности Министерства в пределах бюджетных ассигнований, предусмотренных в краевом бюджете на соответствующий финансовый год;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54.9. 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содержания подведомственных Министерству краевых государственных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54.10. вносит в установленном порядке предложения о создании краевых государственных организаций для реализации полномочий в установленной сфере деятельности Министерства, а также реорганизации и ликвидации подведомственных ему краевых государственных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54.11. назначает на должность и освобождает от должности в установленном порядке руководителей подведомственных Министерству краевых государственных организаций, заключает и расторгает с указанными руководителями трудовые договоры;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54.12. издает и подписывает приказы по вопросам установленной сферы деятельности Министерства, а также по вопросам внутренней организации Министерства;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54.13. действует без доверенности от имени Министерства, представляет его во всех государственных, судебных органах и организациях, заключает и подписывает 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54.14. распоряжается в порядке, установленном законодательством, имуществом, закрепленным за Министерством;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54.15. осуществляет иные полномочия в соответствии с нормативными правовыми актами Российской Федерации и нормативными правовыми актами Камчатского края.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Камчатского края</w:t>
      </w:r>
    </w:p>
    <w:p>
      <w:pPr>
        <w:pStyle w:val="0"/>
        <w:jc w:val="right"/>
      </w:pPr>
      <w:r>
        <w:rPr>
          <w:sz w:val="24"/>
        </w:rPr>
        <w:t xml:space="preserve">от 31.03.2023 N 182-П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31" w:name="P331"/>
    <w:bookmarkEnd w:id="331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УТРАТИВШИХ СИЛУ ПОСТАНОВЛЕНИЙ ПРАВИТЕЛЬСТВА КАМЧАТСКОГО КРАЯ</w:t>
      </w:r>
    </w:p>
    <w:p>
      <w:pPr>
        <w:pStyle w:val="2"/>
        <w:jc w:val="center"/>
      </w:pPr>
      <w:r>
        <w:rPr>
          <w:sz w:val="24"/>
        </w:rPr>
        <w:t xml:space="preserve">И ОТДЕЛЬНЫХ ПОЛОЖЕНИЙ ПОСТАНОВЛЕНИЙ ПРАВИТЕЛЬСТВА</w:t>
      </w:r>
    </w:p>
    <w:p>
      <w:pPr>
        <w:pStyle w:val="2"/>
        <w:jc w:val="center"/>
      </w:pPr>
      <w:r>
        <w:rPr>
          <w:sz w:val="24"/>
        </w:rPr>
        <w:t xml:space="preserve">КАМЧАТСКОГО КРАЯ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20.05.2011 N 189-П "О внесении изменения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23.05.2011 N 193-П "О внесении изменения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02.06.2011 N 219-П "О внесении изменений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24.11.2011 N 514-П "О внесении изменения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21.05.2012 N 227-П "О внесении изменений в Постановление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05.09.2012 N 403-П "О внесении изменений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</w:t>
      </w:r>
      <w:r>
        <w:rPr>
          <w:sz w:val="24"/>
        </w:rPr>
        <w:t xml:space="preserve">Часть 10</w:t>
      </w:r>
      <w:r>
        <w:rPr>
          <w:sz w:val="24"/>
        </w:rPr>
        <w:t xml:space="preserve"> Постановления Правительства Камчатского края от 05.10.2012 N 447-П "О внесении изменений в отдельные постановления Правительства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20.11.2013 N 504-П "О внесении изменения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17.12.2013 N 586-П "О внесении изменения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23.12.2013 N 599-П "О внесении изменений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21.04.2015 N 150-П "О внесении изменения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17.06.2015 N 221-П "О внесении изменения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23.11.2015 N 409-П "О внесении изменений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05.04.2016 N 107-П "О внесении изменений в Постановление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19.04.2016 N 144-П "О внесении изменений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23.05.2016 N 185-П "О внесении изменения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25.07.2016 N 279-П "О внесении изменения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04.10.2016 N 383-П "О внесении изменения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19.10.2016 N 404-П "О внесении изменения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03.11.2016 N 437-П "О внесении изменений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06.03.2017 N 79-П "О внесении изменения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02.08.2017 N 319-П "О внесении изменения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09.11.2017 N 469-П "О внесении изменения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13.06.2018 N 242-П "О внесении изменений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29.08.2018 N 353-П "О внесении изменений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22.07.2019 N 318-П "О внесении изменения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21.08.2019 N 378-П "О внесении изменений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18.10.2019 N 444-П "О внесении изменения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12.11.2019 N 481-П "О внесении изменения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</w:t>
      </w:r>
      <w:r>
        <w:rPr>
          <w:sz w:val="24"/>
        </w:rPr>
        <w:t xml:space="preserve">Часть 5</w:t>
      </w:r>
      <w:r>
        <w:rPr>
          <w:sz w:val="24"/>
        </w:rPr>
        <w:t xml:space="preserve"> Постановления Правительства Камчатского края от 07.02.2020 N 47-П "О внесении изменений в отдельные постановления Правительства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06.05.2020 N 173-П "О внесении изменений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13.10.2020 N 405-П "О внесении изменений в Постановление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20.02.2021 N 64-П "О внесении изменений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10.06.2021 N 252-П "О внесении изменения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23.12.2021 N 573-П "О внесении изменений в приложение к Постановлению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</w:t>
      </w:r>
      <w:r>
        <w:rPr>
          <w:sz w:val="24"/>
        </w:rPr>
        <w:t xml:space="preserve">Часть 6</w:t>
      </w:r>
      <w:r>
        <w:rPr>
          <w:sz w:val="24"/>
        </w:rPr>
        <w:t xml:space="preserve"> Постановления Правительства Камчатского края от 14.03.2022 N 119-П "О внесении изменений в некоторые постановления Правительства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17.08.2022 N 443-П "О внесении изменений в Постановление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Камчатского края от 07.02.2023 N 69-П "О внесении изменений в Постановление Правительства Камчатского края от 12.04.2011 N 137-П "Об утверждении Положения о Министерстве природных ресурсов и экологии Камчатского края".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Камчатского края от 31.03.2023 N 182-П</w:t>
            <w:br/>
            <w:t>(ред. от 24.12.2024)</w:t>
            <w:br/>
            <w:t>"Об утверждении Положения о Мини...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Камчатского края от 31.03.2023 N 182-П
(ред. от 24.12.2024)
"Об утверждении Положения о Министерстве природных ресурсов и экологии Камчатского края"</dc:title>
  <dcterms:created xsi:type="dcterms:W3CDTF">2025-04-14T22:44:44Z</dcterms:created>
</cp:coreProperties>
</file>